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BA2630" w:rsidRDefault="003B205F" w:rsidP="00A14984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27B87">
        <w:rPr>
          <w:sz w:val="26"/>
          <w:szCs w:val="26"/>
        </w:rPr>
        <w:t xml:space="preserve">         </w:t>
      </w:r>
      <w:r w:rsidRPr="00BA2630">
        <w:rPr>
          <w:b/>
          <w:sz w:val="26"/>
          <w:szCs w:val="26"/>
        </w:rPr>
        <w:t>ПРОЕКТ</w:t>
      </w:r>
    </w:p>
    <w:p w:rsidR="0001772F" w:rsidRDefault="0001772F" w:rsidP="00A14984">
      <w:pPr>
        <w:jc w:val="center"/>
        <w:rPr>
          <w:b/>
          <w:sz w:val="26"/>
          <w:szCs w:val="26"/>
        </w:rPr>
      </w:pPr>
    </w:p>
    <w:p w:rsidR="00A14984" w:rsidRPr="00752224" w:rsidRDefault="00A14984" w:rsidP="00A14984">
      <w:pPr>
        <w:jc w:val="center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РЕШЕНИЕ</w:t>
      </w:r>
    </w:p>
    <w:p w:rsidR="00A14984" w:rsidRPr="00752224" w:rsidRDefault="00A14984" w:rsidP="001058F3">
      <w:pPr>
        <w:rPr>
          <w:b/>
          <w:sz w:val="26"/>
          <w:szCs w:val="26"/>
        </w:rPr>
      </w:pPr>
    </w:p>
    <w:p w:rsidR="00A14984" w:rsidRPr="00752224" w:rsidRDefault="00CC61A7" w:rsidP="00A14984">
      <w:pPr>
        <w:rPr>
          <w:sz w:val="26"/>
          <w:szCs w:val="26"/>
        </w:rPr>
      </w:pPr>
      <w:r>
        <w:rPr>
          <w:b/>
          <w:sz w:val="26"/>
          <w:szCs w:val="26"/>
        </w:rPr>
        <w:t>«</w:t>
      </w:r>
      <w:r w:rsidR="008C72B0">
        <w:rPr>
          <w:b/>
          <w:sz w:val="26"/>
          <w:szCs w:val="26"/>
        </w:rPr>
        <w:t>16</w:t>
      </w:r>
      <w:r>
        <w:rPr>
          <w:b/>
          <w:sz w:val="26"/>
          <w:szCs w:val="26"/>
        </w:rPr>
        <w:t>» июля</w:t>
      </w:r>
      <w:r w:rsidR="003B205F">
        <w:rPr>
          <w:b/>
          <w:sz w:val="26"/>
          <w:szCs w:val="26"/>
        </w:rPr>
        <w:t xml:space="preserve"> 2019 </w:t>
      </w:r>
      <w:r w:rsidR="00A14984" w:rsidRPr="00752224">
        <w:rPr>
          <w:b/>
          <w:sz w:val="26"/>
          <w:szCs w:val="26"/>
        </w:rPr>
        <w:t xml:space="preserve"> года                                                                                                 № </w:t>
      </w:r>
      <w:r w:rsidR="00285CF9">
        <w:rPr>
          <w:b/>
          <w:sz w:val="26"/>
          <w:szCs w:val="26"/>
        </w:rPr>
        <w:t xml:space="preserve">____ </w:t>
      </w:r>
      <w:bookmarkStart w:id="0" w:name="_GoBack"/>
      <w:bookmarkEnd w:id="0"/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О внесении изменений и дополнений в Устав</w:t>
      </w: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муниципального образования город Сорск</w:t>
      </w:r>
    </w:p>
    <w:p w:rsidR="00415311" w:rsidRPr="0075222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41531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Совет депутатов города Сорска </w:t>
      </w:r>
      <w:r w:rsidRPr="00752224">
        <w:rPr>
          <w:b/>
          <w:bCs/>
          <w:sz w:val="26"/>
          <w:szCs w:val="26"/>
        </w:rPr>
        <w:t>РЕШИЛ</w:t>
      </w:r>
      <w:r w:rsidRPr="00752224">
        <w:rPr>
          <w:sz w:val="26"/>
          <w:szCs w:val="26"/>
        </w:rPr>
        <w:t>:</w:t>
      </w:r>
    </w:p>
    <w:p w:rsidR="0001772F" w:rsidRPr="00752224" w:rsidRDefault="0001772F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1</w:t>
      </w:r>
      <w:r w:rsidRPr="00752224">
        <w:rPr>
          <w:b/>
          <w:sz w:val="26"/>
          <w:szCs w:val="26"/>
        </w:rPr>
        <w:t>.</w:t>
      </w:r>
      <w:r w:rsidRPr="00752224">
        <w:rPr>
          <w:sz w:val="26"/>
          <w:szCs w:val="26"/>
        </w:rPr>
        <w:t xml:space="preserve"> </w:t>
      </w:r>
      <w:proofErr w:type="gramStart"/>
      <w:r w:rsidRPr="0075222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752224">
        <w:rPr>
          <w:sz w:val="26"/>
          <w:szCs w:val="26"/>
        </w:rPr>
        <w:t>Сорского</w:t>
      </w:r>
      <w:proofErr w:type="spellEnd"/>
      <w:r w:rsidRPr="0075222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752224">
        <w:rPr>
          <w:sz w:val="26"/>
          <w:szCs w:val="26"/>
        </w:rPr>
        <w:t>, 25.04.2017 № 710</w:t>
      </w:r>
      <w:r w:rsidR="00450A61" w:rsidRPr="00752224">
        <w:rPr>
          <w:sz w:val="26"/>
          <w:szCs w:val="26"/>
        </w:rPr>
        <w:t xml:space="preserve">, </w:t>
      </w:r>
      <w:r w:rsidR="00B659DC" w:rsidRPr="00752224">
        <w:rPr>
          <w:sz w:val="26"/>
          <w:szCs w:val="26"/>
        </w:rPr>
        <w:t>27.10.2017 №</w:t>
      </w:r>
      <w:r w:rsidR="0040215F" w:rsidRPr="00752224">
        <w:rPr>
          <w:sz w:val="26"/>
          <w:szCs w:val="26"/>
        </w:rPr>
        <w:t xml:space="preserve"> </w:t>
      </w:r>
      <w:r w:rsidR="00B659DC" w:rsidRPr="00752224">
        <w:rPr>
          <w:sz w:val="26"/>
          <w:szCs w:val="26"/>
        </w:rPr>
        <w:t>26</w:t>
      </w:r>
      <w:r w:rsidR="00D82F82" w:rsidRPr="00752224">
        <w:rPr>
          <w:sz w:val="26"/>
          <w:szCs w:val="26"/>
        </w:rPr>
        <w:t>, 26.01.2018 № 60</w:t>
      </w:r>
      <w:r w:rsidR="003B205F">
        <w:rPr>
          <w:sz w:val="26"/>
          <w:szCs w:val="26"/>
        </w:rPr>
        <w:t>, 26.10.2018 № 142, 26.04.2019Г. №195</w:t>
      </w:r>
      <w:r w:rsidRPr="00752224">
        <w:rPr>
          <w:sz w:val="26"/>
          <w:szCs w:val="26"/>
        </w:rPr>
        <w:t>), следующие изменения</w:t>
      </w:r>
      <w:proofErr w:type="gramEnd"/>
      <w:r w:rsidRPr="00752224">
        <w:rPr>
          <w:sz w:val="26"/>
          <w:szCs w:val="26"/>
        </w:rPr>
        <w:t xml:space="preserve"> и дополнения:</w:t>
      </w:r>
    </w:p>
    <w:p w:rsidR="00D82F82" w:rsidRPr="00752224" w:rsidRDefault="00173A23" w:rsidP="00D82F82">
      <w:pPr>
        <w:ind w:firstLine="54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 </w:t>
      </w:r>
      <w:r w:rsidR="003B205F">
        <w:rPr>
          <w:sz w:val="26"/>
          <w:szCs w:val="26"/>
        </w:rPr>
        <w:t>1.1..В</w:t>
      </w:r>
      <w:r w:rsidR="00D82F82" w:rsidRPr="00752224">
        <w:rPr>
          <w:b/>
          <w:sz w:val="26"/>
          <w:szCs w:val="26"/>
        </w:rPr>
        <w:t xml:space="preserve"> статье 3</w:t>
      </w:r>
      <w:r w:rsidR="00AD7AE7" w:rsidRPr="00752224">
        <w:rPr>
          <w:b/>
          <w:sz w:val="26"/>
          <w:szCs w:val="26"/>
        </w:rPr>
        <w:t>.</w:t>
      </w:r>
      <w:r w:rsidR="00D82F82" w:rsidRPr="00752224">
        <w:rPr>
          <w:sz w:val="26"/>
          <w:szCs w:val="26"/>
        </w:rPr>
        <w:t>:</w:t>
      </w:r>
    </w:p>
    <w:p w:rsidR="003B205F" w:rsidRPr="00752224" w:rsidRDefault="003B205F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</w:t>
      </w:r>
      <w:r w:rsidR="00062652" w:rsidRPr="00752224">
        <w:rPr>
          <w:sz w:val="26"/>
          <w:szCs w:val="26"/>
        </w:rPr>
        <w:t>част</w:t>
      </w:r>
      <w:r>
        <w:rPr>
          <w:sz w:val="26"/>
          <w:szCs w:val="26"/>
        </w:rPr>
        <w:t>и</w:t>
      </w:r>
      <w:r w:rsidR="00EA342E" w:rsidRPr="00752224">
        <w:rPr>
          <w:sz w:val="26"/>
          <w:szCs w:val="26"/>
        </w:rPr>
        <w:t xml:space="preserve"> 7</w:t>
      </w:r>
      <w:r w:rsidR="00D82F82" w:rsidRPr="00752224">
        <w:rPr>
          <w:sz w:val="26"/>
          <w:szCs w:val="26"/>
        </w:rPr>
        <w:t xml:space="preserve"> </w:t>
      </w:r>
      <w:r>
        <w:rPr>
          <w:sz w:val="26"/>
          <w:szCs w:val="26"/>
        </w:rPr>
        <w:t>слова</w:t>
      </w:r>
      <w:r w:rsidR="004B5D1A" w:rsidRPr="00752224">
        <w:rPr>
          <w:sz w:val="26"/>
          <w:szCs w:val="26"/>
        </w:rPr>
        <w:t xml:space="preserve"> «Черногорский рабочий»</w:t>
      </w:r>
      <w:r>
        <w:rPr>
          <w:sz w:val="26"/>
          <w:szCs w:val="26"/>
        </w:rPr>
        <w:t xml:space="preserve"> изменить на слова «информационный бюллетень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</w:t>
      </w:r>
      <w:r w:rsidR="009D0615" w:rsidRPr="00752224">
        <w:rPr>
          <w:sz w:val="26"/>
          <w:szCs w:val="26"/>
        </w:rPr>
        <w:t>.</w:t>
      </w:r>
    </w:p>
    <w:p w:rsidR="00415311" w:rsidRPr="0075222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2. Настоящее решение подлежит </w:t>
      </w:r>
      <w:r w:rsidR="00415311" w:rsidRPr="00752224">
        <w:rPr>
          <w:sz w:val="26"/>
          <w:szCs w:val="26"/>
        </w:rPr>
        <w:t>опубликованию</w:t>
      </w:r>
      <w:r w:rsidRPr="00752224">
        <w:rPr>
          <w:sz w:val="26"/>
          <w:szCs w:val="26"/>
        </w:rPr>
        <w:t xml:space="preserve"> (обнародованию)</w:t>
      </w:r>
      <w:r w:rsidR="00415311" w:rsidRPr="0075222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Pr="00752224">
        <w:rPr>
          <w:sz w:val="26"/>
          <w:szCs w:val="26"/>
        </w:rPr>
        <w:t>обнародования</w:t>
      </w:r>
      <w:r w:rsidR="00365205">
        <w:rPr>
          <w:sz w:val="26"/>
          <w:szCs w:val="26"/>
        </w:rPr>
        <w:t>.</w:t>
      </w:r>
    </w:p>
    <w:p w:rsidR="00DF2A67" w:rsidRDefault="00DF2A67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75222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>лав</w:t>
      </w:r>
      <w:r w:rsidRPr="0075222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75222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75222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75222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75222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7522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5222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75222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2A67" w:rsidRDefault="00DF2A67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75222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г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75222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7522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752224">
        <w:rPr>
          <w:rFonts w:ascii="Times New Roman" w:hAnsi="Times New Roman" w:cs="Times New Roman"/>
          <w:sz w:val="26"/>
          <w:szCs w:val="26"/>
        </w:rPr>
        <w:t>М.Н. Савельева</w:t>
      </w:r>
    </w:p>
    <w:p w:rsidR="00DF2A67" w:rsidRPr="0001772F" w:rsidRDefault="00DF2A67" w:rsidP="00DF2A67">
      <w:pPr>
        <w:rPr>
          <w:b/>
          <w:sz w:val="32"/>
          <w:szCs w:val="32"/>
        </w:rPr>
      </w:pPr>
    </w:p>
    <w:p w:rsidR="00DF2A67" w:rsidRPr="00752224" w:rsidRDefault="00DF2A67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</w:p>
    <w:sectPr w:rsidR="00DF2A67" w:rsidRPr="00752224" w:rsidSect="004B5D1A">
      <w:headerReference w:type="default" r:id="rId8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324" w:rsidRDefault="00285324" w:rsidP="000E6C10">
      <w:r>
        <w:separator/>
      </w:r>
    </w:p>
  </w:endnote>
  <w:endnote w:type="continuationSeparator" w:id="0">
    <w:p w:rsidR="00285324" w:rsidRDefault="00285324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324" w:rsidRDefault="00285324" w:rsidP="000E6C10">
      <w:r>
        <w:separator/>
      </w:r>
    </w:p>
  </w:footnote>
  <w:footnote w:type="continuationSeparator" w:id="0">
    <w:p w:rsidR="00285324" w:rsidRDefault="00285324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7A7EF9" w:rsidRPr="000E6C10" w:rsidRDefault="000E51E7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="007A7EF9"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DF2A67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311"/>
    <w:rsid w:val="0001772F"/>
    <w:rsid w:val="00062652"/>
    <w:rsid w:val="00064A50"/>
    <w:rsid w:val="00074289"/>
    <w:rsid w:val="000971E1"/>
    <w:rsid w:val="000A71DB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7000B"/>
    <w:rsid w:val="002736EC"/>
    <w:rsid w:val="0028098A"/>
    <w:rsid w:val="0028421B"/>
    <w:rsid w:val="00285324"/>
    <w:rsid w:val="00285CF9"/>
    <w:rsid w:val="002C1B2F"/>
    <w:rsid w:val="002C3D06"/>
    <w:rsid w:val="002F4E28"/>
    <w:rsid w:val="00312785"/>
    <w:rsid w:val="00317DD7"/>
    <w:rsid w:val="0033145A"/>
    <w:rsid w:val="0036216B"/>
    <w:rsid w:val="00365205"/>
    <w:rsid w:val="00381B91"/>
    <w:rsid w:val="003B205F"/>
    <w:rsid w:val="003E2CD6"/>
    <w:rsid w:val="003E6A10"/>
    <w:rsid w:val="003F0578"/>
    <w:rsid w:val="003F33E5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F45E5"/>
    <w:rsid w:val="00507C75"/>
    <w:rsid w:val="00531E1C"/>
    <w:rsid w:val="0056200C"/>
    <w:rsid w:val="005A5913"/>
    <w:rsid w:val="005B4F19"/>
    <w:rsid w:val="005C4A73"/>
    <w:rsid w:val="00607247"/>
    <w:rsid w:val="006217AE"/>
    <w:rsid w:val="006225CF"/>
    <w:rsid w:val="00653F7D"/>
    <w:rsid w:val="0066609A"/>
    <w:rsid w:val="00691111"/>
    <w:rsid w:val="0071550B"/>
    <w:rsid w:val="00716EB5"/>
    <w:rsid w:val="00727B87"/>
    <w:rsid w:val="00742E8D"/>
    <w:rsid w:val="00745B4E"/>
    <w:rsid w:val="00752224"/>
    <w:rsid w:val="00783E83"/>
    <w:rsid w:val="007A4EB8"/>
    <w:rsid w:val="007A7EF9"/>
    <w:rsid w:val="007B4CB6"/>
    <w:rsid w:val="007F339F"/>
    <w:rsid w:val="00826C35"/>
    <w:rsid w:val="00846A53"/>
    <w:rsid w:val="00871546"/>
    <w:rsid w:val="0088619A"/>
    <w:rsid w:val="008A40C8"/>
    <w:rsid w:val="008C72B0"/>
    <w:rsid w:val="009467CE"/>
    <w:rsid w:val="0096458B"/>
    <w:rsid w:val="00993F47"/>
    <w:rsid w:val="009D0615"/>
    <w:rsid w:val="00A14984"/>
    <w:rsid w:val="00A6269B"/>
    <w:rsid w:val="00A75769"/>
    <w:rsid w:val="00A84D30"/>
    <w:rsid w:val="00AD7AE7"/>
    <w:rsid w:val="00AE69CE"/>
    <w:rsid w:val="00B0257C"/>
    <w:rsid w:val="00B2453E"/>
    <w:rsid w:val="00B561AF"/>
    <w:rsid w:val="00B659DC"/>
    <w:rsid w:val="00B745A3"/>
    <w:rsid w:val="00BA2154"/>
    <w:rsid w:val="00BA2630"/>
    <w:rsid w:val="00BC341C"/>
    <w:rsid w:val="00BC763B"/>
    <w:rsid w:val="00C262FA"/>
    <w:rsid w:val="00C30A02"/>
    <w:rsid w:val="00CA6B77"/>
    <w:rsid w:val="00CA795A"/>
    <w:rsid w:val="00CC61A7"/>
    <w:rsid w:val="00D31299"/>
    <w:rsid w:val="00D73DC9"/>
    <w:rsid w:val="00D82F82"/>
    <w:rsid w:val="00DD70A5"/>
    <w:rsid w:val="00DF2A67"/>
    <w:rsid w:val="00E05171"/>
    <w:rsid w:val="00E447B2"/>
    <w:rsid w:val="00E66D92"/>
    <w:rsid w:val="00E73328"/>
    <w:rsid w:val="00E869C0"/>
    <w:rsid w:val="00E9770B"/>
    <w:rsid w:val="00EA342E"/>
    <w:rsid w:val="00EC112A"/>
    <w:rsid w:val="00EC1C83"/>
    <w:rsid w:val="00ED1335"/>
    <w:rsid w:val="00ED6F4B"/>
    <w:rsid w:val="00F63B8A"/>
    <w:rsid w:val="00F66531"/>
    <w:rsid w:val="00F848DC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2019-07-15T04:27:00Z</cp:lastPrinted>
  <dcterms:created xsi:type="dcterms:W3CDTF">2019-07-15T04:14:00Z</dcterms:created>
  <dcterms:modified xsi:type="dcterms:W3CDTF">2019-08-27T10:19:00Z</dcterms:modified>
</cp:coreProperties>
</file>